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E759" w14:textId="77777777" w:rsidR="00A3793A" w:rsidRDefault="00A3793A" w:rsidP="00A3793A">
      <w:pPr>
        <w:pStyle w:val="a4"/>
        <w:jc w:val="both"/>
        <w:rPr>
          <w:rFonts w:hint="eastAsia"/>
          <w:sz w:val="20"/>
          <w:szCs w:val="20"/>
        </w:rPr>
      </w:pPr>
    </w:p>
    <w:p w14:paraId="48D80BE3" w14:textId="0990AC7A" w:rsidR="00A3793A" w:rsidRPr="00A53017" w:rsidRDefault="00900775" w:rsidP="00A3793A">
      <w:pPr>
        <w:pStyle w:val="a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A3793A" w:rsidRPr="00A53017">
        <w:rPr>
          <w:rFonts w:hint="eastAsia"/>
          <w:sz w:val="20"/>
          <w:szCs w:val="20"/>
        </w:rPr>
        <w:t xml:space="preserve">　　年　　月　　日</w:t>
      </w:r>
    </w:p>
    <w:p w14:paraId="234CD30A" w14:textId="77777777" w:rsidR="00A3793A" w:rsidRPr="00900775" w:rsidRDefault="00A3793A" w:rsidP="00A3793A">
      <w:pPr>
        <w:jc w:val="right"/>
        <w:rPr>
          <w:rFonts w:hint="eastAsia"/>
          <w:sz w:val="20"/>
          <w:szCs w:val="20"/>
        </w:rPr>
      </w:pPr>
    </w:p>
    <w:p w14:paraId="1A35C818" w14:textId="77777777" w:rsidR="00900775" w:rsidRDefault="00900775" w:rsidP="00900775">
      <w:pPr>
        <w:ind w:rightChars="2770" w:right="6094"/>
        <w:jc w:val="distribute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佐賀大学</w:t>
      </w:r>
    </w:p>
    <w:p w14:paraId="2174F977" w14:textId="012C43E8" w:rsidR="00900775" w:rsidRDefault="00900775" w:rsidP="00900775">
      <w:pPr>
        <w:ind w:rightChars="2770" w:right="6094"/>
        <w:jc w:val="distribute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海洋エネルギー研究所</w:t>
      </w:r>
    </w:p>
    <w:p w14:paraId="73CC1BE6" w14:textId="1F41584A" w:rsidR="00A3793A" w:rsidRPr="00A53017" w:rsidRDefault="00900775" w:rsidP="00900775">
      <w:pPr>
        <w:ind w:rightChars="2770" w:right="6094"/>
        <w:jc w:val="distribute"/>
        <w:rPr>
          <w:rFonts w:hint="eastAsia"/>
          <w:sz w:val="20"/>
          <w:szCs w:val="20"/>
        </w:rPr>
      </w:pPr>
      <w:r w:rsidRPr="00900775">
        <w:rPr>
          <w:rFonts w:hint="eastAsia"/>
          <w:sz w:val="20"/>
          <w:szCs w:val="20"/>
        </w:rPr>
        <w:t>所長　池上康之　教授</w:t>
      </w:r>
    </w:p>
    <w:p w14:paraId="78572FE7" w14:textId="77777777" w:rsidR="00A3793A" w:rsidRPr="00A53017" w:rsidRDefault="00A3793A" w:rsidP="00A3793A">
      <w:pPr>
        <w:ind w:right="44" w:firstLineChars="2430" w:firstLine="4860"/>
        <w:jc w:val="left"/>
        <w:rPr>
          <w:rFonts w:hint="eastAsia"/>
          <w:sz w:val="20"/>
          <w:szCs w:val="20"/>
        </w:rPr>
      </w:pPr>
      <w:r w:rsidRPr="00A53017">
        <w:rPr>
          <w:rFonts w:hint="eastAsia"/>
          <w:sz w:val="20"/>
          <w:szCs w:val="20"/>
        </w:rPr>
        <w:t>利用者代表</w:t>
      </w:r>
    </w:p>
    <w:p w14:paraId="43D599BE" w14:textId="77777777" w:rsidR="00A3793A" w:rsidRPr="00A53017" w:rsidRDefault="00A3793A" w:rsidP="00A3793A">
      <w:pPr>
        <w:ind w:right="44" w:firstLineChars="2430" w:firstLine="4860"/>
        <w:jc w:val="left"/>
        <w:rPr>
          <w:rFonts w:hint="eastAsia"/>
          <w:sz w:val="20"/>
          <w:szCs w:val="20"/>
          <w:u w:val="single"/>
        </w:rPr>
      </w:pPr>
      <w:r w:rsidRPr="00A53017">
        <w:rPr>
          <w:rFonts w:hint="eastAsia"/>
          <w:sz w:val="20"/>
          <w:szCs w:val="20"/>
          <w:u w:val="single"/>
        </w:rPr>
        <w:t xml:space="preserve">所　　属　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</w:p>
    <w:p w14:paraId="7477EC5B" w14:textId="77777777" w:rsidR="00A3793A" w:rsidRPr="00A53017" w:rsidRDefault="00A3793A" w:rsidP="00A3793A">
      <w:pPr>
        <w:ind w:right="44" w:firstLineChars="2430" w:firstLine="4860"/>
        <w:jc w:val="left"/>
        <w:rPr>
          <w:rFonts w:hint="eastAsia"/>
          <w:sz w:val="20"/>
          <w:szCs w:val="20"/>
          <w:u w:val="single"/>
        </w:rPr>
      </w:pPr>
      <w:r w:rsidRPr="00A53017">
        <w:rPr>
          <w:rFonts w:hint="eastAsia"/>
          <w:sz w:val="20"/>
          <w:szCs w:val="20"/>
          <w:u w:val="single"/>
        </w:rPr>
        <w:t xml:space="preserve">氏　　名　　　　　　　　　　　　　</w:t>
      </w:r>
      <w:r>
        <w:rPr>
          <w:rFonts w:hint="eastAsia"/>
          <w:sz w:val="20"/>
          <w:szCs w:val="20"/>
          <w:u w:val="single"/>
        </w:rPr>
        <w:t xml:space="preserve">　</w:t>
      </w:r>
    </w:p>
    <w:p w14:paraId="37B35333" w14:textId="77777777" w:rsidR="00A3793A" w:rsidRPr="00A53017" w:rsidRDefault="00A3793A" w:rsidP="00A3793A">
      <w:pPr>
        <w:ind w:firstLineChars="1125" w:firstLine="2250"/>
        <w:rPr>
          <w:rFonts w:hint="eastAsia"/>
          <w:sz w:val="20"/>
          <w:szCs w:val="20"/>
        </w:rPr>
      </w:pPr>
    </w:p>
    <w:p w14:paraId="758B93FB" w14:textId="77777777" w:rsidR="00A3793A" w:rsidRDefault="00A3793A" w:rsidP="00A3793A">
      <w:pPr>
        <w:jc w:val="center"/>
        <w:rPr>
          <w:rFonts w:hint="eastAsia"/>
          <w:kern w:val="0"/>
          <w:sz w:val="28"/>
          <w:szCs w:val="28"/>
        </w:rPr>
      </w:pPr>
      <w:r w:rsidRPr="00057EB7">
        <w:rPr>
          <w:rFonts w:hint="eastAsia"/>
          <w:spacing w:val="80"/>
          <w:kern w:val="0"/>
          <w:sz w:val="28"/>
          <w:szCs w:val="28"/>
          <w:fitText w:val="3360" w:id="-1728777981"/>
        </w:rPr>
        <w:t>伊万里サテライ</w:t>
      </w:r>
      <w:r w:rsidRPr="00057EB7">
        <w:rPr>
          <w:rFonts w:hint="eastAsia"/>
          <w:kern w:val="0"/>
          <w:sz w:val="28"/>
          <w:szCs w:val="28"/>
          <w:fitText w:val="3360" w:id="-1728777981"/>
        </w:rPr>
        <w:t>ト</w:t>
      </w:r>
    </w:p>
    <w:p w14:paraId="06B8F6D4" w14:textId="77777777" w:rsidR="00A3793A" w:rsidRDefault="00F76D35" w:rsidP="00057EB7">
      <w:pPr>
        <w:jc w:val="center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化学分析機器利用申請書</w:t>
      </w:r>
    </w:p>
    <w:p w14:paraId="00E1D333" w14:textId="77777777" w:rsidR="00057EB7" w:rsidRPr="00057EB7" w:rsidRDefault="00057EB7" w:rsidP="00057EB7">
      <w:pPr>
        <w:jc w:val="center"/>
        <w:rPr>
          <w:rFonts w:hint="eastAsia"/>
          <w:kern w:val="0"/>
          <w:sz w:val="28"/>
          <w:szCs w:val="28"/>
        </w:rPr>
      </w:pPr>
    </w:p>
    <w:p w14:paraId="726FF722" w14:textId="77777777" w:rsidR="00A3793A" w:rsidRPr="00A55A13" w:rsidRDefault="00A3793A" w:rsidP="00A3793A">
      <w:pPr>
        <w:pStyle w:val="a3"/>
        <w:rPr>
          <w:rFonts w:hint="eastAsia"/>
        </w:rPr>
      </w:pPr>
      <w:r w:rsidRPr="00A55A13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2167"/>
        <w:gridCol w:w="900"/>
        <w:gridCol w:w="3695"/>
      </w:tblGrid>
      <w:tr w:rsidR="00057EB7" w:rsidRPr="00A53017" w14:paraId="72D9A548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532" w:type="dxa"/>
            <w:vAlign w:val="center"/>
          </w:tcPr>
          <w:p w14:paraId="4C68C89D" w14:textId="77777777" w:rsidR="00057EB7" w:rsidRPr="00A53017" w:rsidRDefault="00057EB7" w:rsidP="009E50E6">
            <w:pPr>
              <w:pStyle w:val="a3"/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期　　　日</w:t>
            </w:r>
          </w:p>
        </w:tc>
        <w:tc>
          <w:tcPr>
            <w:tcW w:w="6762" w:type="dxa"/>
            <w:gridSpan w:val="3"/>
          </w:tcPr>
          <w:p w14:paraId="6AE51EC0" w14:textId="77777777" w:rsidR="00057EB7" w:rsidRPr="00A53017" w:rsidRDefault="00057EB7" w:rsidP="009E50E6">
            <w:pPr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 xml:space="preserve">自　平成　　年　　月　　日（　）～至　平成　　年　　月　　日（　）　</w:t>
            </w:r>
          </w:p>
        </w:tc>
      </w:tr>
      <w:tr w:rsidR="006B7F43" w:rsidRPr="00A53017" w14:paraId="4405D1E7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532" w:type="dxa"/>
            <w:vAlign w:val="center"/>
          </w:tcPr>
          <w:p w14:paraId="22A6ACF9" w14:textId="77777777" w:rsidR="006B7F43" w:rsidRPr="00F76D35" w:rsidRDefault="006B7F43" w:rsidP="009E50E6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機器番号</w:t>
            </w:r>
          </w:p>
        </w:tc>
        <w:tc>
          <w:tcPr>
            <w:tcW w:w="2167" w:type="dxa"/>
          </w:tcPr>
          <w:p w14:paraId="6F46A2FF" w14:textId="77777777" w:rsidR="006B7F43" w:rsidRPr="00A53017" w:rsidRDefault="006B7F43" w:rsidP="009E50E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E808FA" w14:textId="77777777" w:rsidR="006B7F43" w:rsidRPr="00A53017" w:rsidRDefault="006B7F43" w:rsidP="009E50E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装置名</w:t>
            </w:r>
          </w:p>
        </w:tc>
        <w:tc>
          <w:tcPr>
            <w:tcW w:w="3695" w:type="dxa"/>
          </w:tcPr>
          <w:p w14:paraId="77AD0781" w14:textId="77777777" w:rsidR="006B7F43" w:rsidRPr="00A53017" w:rsidRDefault="006B7F43" w:rsidP="009E50E6">
            <w:pPr>
              <w:rPr>
                <w:rFonts w:hint="eastAsia"/>
                <w:sz w:val="20"/>
                <w:szCs w:val="20"/>
              </w:rPr>
            </w:pPr>
          </w:p>
        </w:tc>
      </w:tr>
      <w:tr w:rsidR="007805DB" w:rsidRPr="00A53017" w14:paraId="0BA7A3A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32" w:type="dxa"/>
            <w:vMerge w:val="restart"/>
            <w:vAlign w:val="center"/>
          </w:tcPr>
          <w:p w14:paraId="2E527671" w14:textId="77777777" w:rsidR="007805DB" w:rsidRDefault="007805DB" w:rsidP="009E50E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共同</w:t>
            </w:r>
            <w:r w:rsidRPr="00A53017">
              <w:rPr>
                <w:rFonts w:hint="eastAsia"/>
                <w:sz w:val="20"/>
                <w:szCs w:val="20"/>
              </w:rPr>
              <w:t>研究</w:t>
            </w:r>
          </w:p>
          <w:p w14:paraId="2C9699A1" w14:textId="77777777" w:rsidR="007805DB" w:rsidRPr="00A53017" w:rsidRDefault="007805DB" w:rsidP="009E50E6">
            <w:pPr>
              <w:jc w:val="center"/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6762" w:type="dxa"/>
            <w:gridSpan w:val="3"/>
          </w:tcPr>
          <w:p w14:paraId="28908164" w14:textId="77777777" w:rsidR="007805DB" w:rsidRPr="00A53017" w:rsidRDefault="007805DB" w:rsidP="009E50E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共同研究採択</w:t>
            </w:r>
            <w:r>
              <w:rPr>
                <w:rFonts w:hint="eastAsia"/>
                <w:sz w:val="20"/>
                <w:szCs w:val="20"/>
              </w:rPr>
              <w:t>No.                  )</w:t>
            </w:r>
          </w:p>
          <w:p w14:paraId="4AC0B33E" w14:textId="77777777" w:rsidR="007805DB" w:rsidRDefault="007805DB" w:rsidP="009E50E6">
            <w:pPr>
              <w:rPr>
                <w:rFonts w:hint="eastAsia"/>
                <w:sz w:val="20"/>
                <w:szCs w:val="20"/>
              </w:rPr>
            </w:pPr>
          </w:p>
          <w:p w14:paraId="5DA92A2A" w14:textId="77777777" w:rsidR="007805DB" w:rsidRDefault="007805DB" w:rsidP="009E50E6">
            <w:pPr>
              <w:rPr>
                <w:rFonts w:hint="eastAsia"/>
                <w:sz w:val="20"/>
                <w:szCs w:val="20"/>
              </w:rPr>
            </w:pPr>
          </w:p>
          <w:p w14:paraId="3DC36287" w14:textId="77777777" w:rsidR="007805DB" w:rsidRPr="00A53017" w:rsidRDefault="007805DB" w:rsidP="009E50E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代表者名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805DB" w:rsidRPr="00A53017" w14:paraId="5EA33799" w14:textId="77777777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532" w:type="dxa"/>
            <w:vMerge/>
            <w:vAlign w:val="center"/>
          </w:tcPr>
          <w:p w14:paraId="393DB92C" w14:textId="77777777" w:rsidR="007805DB" w:rsidRDefault="007805DB" w:rsidP="009E50E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62" w:type="dxa"/>
            <w:gridSpan w:val="3"/>
          </w:tcPr>
          <w:p w14:paraId="0FF5AAB9" w14:textId="77777777" w:rsidR="007805DB" w:rsidRDefault="007805DB" w:rsidP="009E50E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試料概要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57EB7" w:rsidRPr="00A53017" w14:paraId="3579F17B" w14:textId="77777777">
        <w:tblPrEx>
          <w:tblCellMar>
            <w:top w:w="0" w:type="dxa"/>
            <w:bottom w:w="0" w:type="dxa"/>
          </w:tblCellMar>
        </w:tblPrEx>
        <w:trPr>
          <w:trHeight w:val="1112"/>
          <w:jc w:val="center"/>
        </w:trPr>
        <w:tc>
          <w:tcPr>
            <w:tcW w:w="1532" w:type="dxa"/>
            <w:vAlign w:val="center"/>
          </w:tcPr>
          <w:p w14:paraId="3698D1DB" w14:textId="77777777" w:rsidR="00057EB7" w:rsidRDefault="00057EB7" w:rsidP="009E50E6">
            <w:pPr>
              <w:jc w:val="center"/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共同研究</w:t>
            </w:r>
            <w:r>
              <w:rPr>
                <w:rFonts w:hint="eastAsia"/>
                <w:sz w:val="20"/>
                <w:szCs w:val="20"/>
              </w:rPr>
              <w:t>受入</w:t>
            </w:r>
          </w:p>
          <w:p w14:paraId="1FB7A044" w14:textId="77777777" w:rsidR="00057EB7" w:rsidRPr="00A53017" w:rsidRDefault="00057EB7" w:rsidP="009E50E6">
            <w:pPr>
              <w:jc w:val="center"/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762" w:type="dxa"/>
            <w:gridSpan w:val="3"/>
            <w:vAlign w:val="center"/>
          </w:tcPr>
          <w:p w14:paraId="628C2525" w14:textId="77777777" w:rsidR="00057EB7" w:rsidRPr="00A53017" w:rsidRDefault="00057EB7" w:rsidP="009E50E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佐賀大学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57EB7" w:rsidRPr="00A53017" w14:paraId="3B84649C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532" w:type="dxa"/>
            <w:vMerge w:val="restart"/>
            <w:vAlign w:val="center"/>
          </w:tcPr>
          <w:p w14:paraId="2231CAE3" w14:textId="77777777" w:rsidR="00057EB7" w:rsidRPr="00A53017" w:rsidRDefault="00057EB7" w:rsidP="009E50E6">
            <w:pPr>
              <w:jc w:val="center"/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利用代表者</w:t>
            </w:r>
          </w:p>
        </w:tc>
        <w:tc>
          <w:tcPr>
            <w:tcW w:w="6762" w:type="dxa"/>
            <w:gridSpan w:val="3"/>
          </w:tcPr>
          <w:p w14:paraId="6B4119B7" w14:textId="77777777" w:rsidR="00057EB7" w:rsidRPr="00A53017" w:rsidRDefault="00057EB7" w:rsidP="009E50E6">
            <w:pPr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所属：　　　　　　　　　　　氏名：</w:t>
            </w:r>
          </w:p>
        </w:tc>
      </w:tr>
      <w:tr w:rsidR="00057EB7" w:rsidRPr="00A53017" w14:paraId="24465335" w14:textId="77777777">
        <w:tblPrEx>
          <w:tblCellMar>
            <w:top w:w="0" w:type="dxa"/>
            <w:bottom w:w="0" w:type="dxa"/>
          </w:tblCellMar>
        </w:tblPrEx>
        <w:trPr>
          <w:trHeight w:val="1289"/>
          <w:jc w:val="center"/>
        </w:trPr>
        <w:tc>
          <w:tcPr>
            <w:tcW w:w="1532" w:type="dxa"/>
            <w:vMerge/>
            <w:vAlign w:val="center"/>
          </w:tcPr>
          <w:p w14:paraId="61149A7F" w14:textId="77777777" w:rsidR="00057EB7" w:rsidRPr="00A53017" w:rsidRDefault="00057EB7" w:rsidP="009E50E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62" w:type="dxa"/>
            <w:gridSpan w:val="3"/>
          </w:tcPr>
          <w:p w14:paraId="6E77F491" w14:textId="77777777" w:rsidR="00057EB7" w:rsidRPr="00A53017" w:rsidRDefault="00057EB7" w:rsidP="009E50E6">
            <w:pPr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連絡先：住所</w:t>
            </w:r>
          </w:p>
          <w:p w14:paraId="0AEE573D" w14:textId="77777777" w:rsidR="00057EB7" w:rsidRPr="00A53017" w:rsidRDefault="00057EB7" w:rsidP="009E50E6">
            <w:pPr>
              <w:rPr>
                <w:rFonts w:hint="eastAsia"/>
                <w:sz w:val="20"/>
                <w:szCs w:val="20"/>
              </w:rPr>
            </w:pPr>
          </w:p>
          <w:p w14:paraId="74957CAC" w14:textId="77777777" w:rsidR="00057EB7" w:rsidRDefault="00057EB7" w:rsidP="009E50E6">
            <w:pPr>
              <w:rPr>
                <w:rFonts w:hint="eastAsia"/>
                <w:sz w:val="20"/>
                <w:szCs w:val="20"/>
              </w:rPr>
            </w:pPr>
            <w:r w:rsidRPr="00A53017">
              <w:rPr>
                <w:rFonts w:hint="eastAsia"/>
                <w:sz w:val="20"/>
                <w:szCs w:val="20"/>
              </w:rPr>
              <w:t>TEL</w:t>
            </w:r>
            <w:r w:rsidRPr="00A53017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A53017">
              <w:rPr>
                <w:rFonts w:hint="eastAsia"/>
                <w:sz w:val="20"/>
                <w:szCs w:val="20"/>
              </w:rPr>
              <w:t>FAX</w:t>
            </w:r>
          </w:p>
          <w:p w14:paraId="25DCD78F" w14:textId="77777777" w:rsidR="00057EB7" w:rsidRPr="00A53017" w:rsidRDefault="00057EB7" w:rsidP="009E50E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e-mail:</w:t>
            </w:r>
          </w:p>
        </w:tc>
      </w:tr>
      <w:tr w:rsidR="00057EB7" w:rsidRPr="00A53017" w14:paraId="3F476579" w14:textId="77777777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1532" w:type="dxa"/>
            <w:vAlign w:val="center"/>
          </w:tcPr>
          <w:p w14:paraId="38F2CBF5" w14:textId="77777777" w:rsidR="00057EB7" w:rsidRDefault="00057EB7" w:rsidP="009E50E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55873637" w14:textId="77777777" w:rsidR="00057EB7" w:rsidRPr="00057EB7" w:rsidRDefault="00057EB7" w:rsidP="009E50E6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057EB7">
              <w:rPr>
                <w:rFonts w:hint="eastAsia"/>
                <w:sz w:val="16"/>
                <w:szCs w:val="16"/>
              </w:rPr>
              <w:t>チェックの記入をお願いします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762" w:type="dxa"/>
            <w:gridSpan w:val="3"/>
          </w:tcPr>
          <w:p w14:paraId="3F37CF5F" w14:textId="1A3BFB66" w:rsidR="00057EB7" w:rsidRDefault="00900775" w:rsidP="009E50E6">
            <w:pPr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761DF8" wp14:editId="1E28B1D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62230</wp:posOffset>
                      </wp:positionV>
                      <wp:extent cx="125730" cy="125730"/>
                      <wp:effectExtent l="6350" t="12065" r="10795" b="508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C00B" id="Rectangle 10" o:spid="_x0000_s1026" style="position:absolute;margin-left:2.65pt;margin-top:4.9pt;width:9.9pt;height: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689F84" wp14:editId="21A606AF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54610</wp:posOffset>
                      </wp:positionV>
                      <wp:extent cx="125730" cy="125730"/>
                      <wp:effectExtent l="6350" t="13970" r="10795" b="1270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B87A2" id="Rectangle 9" o:spid="_x0000_s1026" style="position:absolute;margin-left:94.9pt;margin-top:4.3pt;width:9.9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">
                      <v:textbox inset="5.85pt,.7pt,5.85pt,.7pt"/>
                    </v:rect>
                  </w:pict>
                </mc:Fallback>
              </mc:AlternateContent>
            </w:r>
            <w:r w:rsidR="003213F2">
              <w:rPr>
                <w:rFonts w:hint="eastAsia"/>
                <w:sz w:val="20"/>
                <w:szCs w:val="20"/>
              </w:rPr>
              <w:t xml:space="preserve">　　使用経験あり　　　別機種、他社同等</w:t>
            </w:r>
            <w:r w:rsidR="00911078">
              <w:rPr>
                <w:rFonts w:hint="eastAsia"/>
                <w:sz w:val="20"/>
                <w:szCs w:val="20"/>
              </w:rPr>
              <w:t>機</w:t>
            </w:r>
            <w:r w:rsidR="00057EB7">
              <w:rPr>
                <w:rFonts w:hint="eastAsia"/>
                <w:sz w:val="20"/>
                <w:szCs w:val="20"/>
              </w:rPr>
              <w:t>使用経験あり</w:t>
            </w:r>
          </w:p>
          <w:p w14:paraId="5B1B3EDC" w14:textId="4F4E1530" w:rsidR="00057EB7" w:rsidRPr="00A53017" w:rsidRDefault="00900775" w:rsidP="009E50E6">
            <w:pPr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BC5E6C" wp14:editId="3BC352D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28575</wp:posOffset>
                      </wp:positionV>
                      <wp:extent cx="125730" cy="125730"/>
                      <wp:effectExtent l="10160" t="6985" r="6985" b="1016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88EB1" id="Rectangle 6" o:spid="_x0000_s1026" style="position:absolute;margin-left:2.2pt;margin-top:2.25pt;width:9.9pt;height: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">
                      <v:textbox inset="5.85pt,.7pt,5.85pt,.7pt"/>
                    </v:rect>
                  </w:pict>
                </mc:Fallback>
              </mc:AlternateContent>
            </w:r>
            <w:r w:rsidR="00057EB7">
              <w:rPr>
                <w:rFonts w:hint="eastAsia"/>
                <w:sz w:val="20"/>
                <w:szCs w:val="20"/>
              </w:rPr>
              <w:t xml:space="preserve">　　使用経験なし</w:t>
            </w:r>
          </w:p>
        </w:tc>
      </w:tr>
    </w:tbl>
    <w:p w14:paraId="310CADD9" w14:textId="77777777" w:rsidR="00A3793A" w:rsidRDefault="00A3793A" w:rsidP="0007594F">
      <w:pPr>
        <w:pStyle w:val="a4"/>
        <w:rPr>
          <w:rFonts w:hint="eastAsia"/>
        </w:rPr>
      </w:pPr>
      <w:r w:rsidRPr="00A53017">
        <w:rPr>
          <w:rFonts w:hint="eastAsia"/>
        </w:rPr>
        <w:t>以　上</w:t>
      </w:r>
    </w:p>
    <w:sectPr w:rsidR="00A3793A" w:rsidSect="00A379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A0C8" w14:textId="77777777" w:rsidR="009905BD" w:rsidRDefault="009905BD">
      <w:r>
        <w:separator/>
      </w:r>
    </w:p>
  </w:endnote>
  <w:endnote w:type="continuationSeparator" w:id="0">
    <w:p w14:paraId="0F0E1BFB" w14:textId="77777777" w:rsidR="009905BD" w:rsidRDefault="0099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0CB2" w14:textId="77777777" w:rsidR="009905BD" w:rsidRDefault="009905BD">
      <w:r>
        <w:separator/>
      </w:r>
    </w:p>
  </w:footnote>
  <w:footnote w:type="continuationSeparator" w:id="0">
    <w:p w14:paraId="621D217F" w14:textId="77777777" w:rsidR="009905BD" w:rsidRDefault="0099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3A"/>
    <w:rsid w:val="000203C7"/>
    <w:rsid w:val="000478F4"/>
    <w:rsid w:val="000564C7"/>
    <w:rsid w:val="00057A7F"/>
    <w:rsid w:val="00057EB7"/>
    <w:rsid w:val="0007594F"/>
    <w:rsid w:val="000D38CB"/>
    <w:rsid w:val="00114D89"/>
    <w:rsid w:val="00136C79"/>
    <w:rsid w:val="0016203C"/>
    <w:rsid w:val="0023148D"/>
    <w:rsid w:val="002342FB"/>
    <w:rsid w:val="00282C77"/>
    <w:rsid w:val="0028732A"/>
    <w:rsid w:val="002D61A1"/>
    <w:rsid w:val="002E5EBE"/>
    <w:rsid w:val="003213F2"/>
    <w:rsid w:val="00352BB6"/>
    <w:rsid w:val="003953BA"/>
    <w:rsid w:val="003C57AC"/>
    <w:rsid w:val="003F7C92"/>
    <w:rsid w:val="00401186"/>
    <w:rsid w:val="00432F36"/>
    <w:rsid w:val="004C2F0B"/>
    <w:rsid w:val="005137D9"/>
    <w:rsid w:val="005635CB"/>
    <w:rsid w:val="005D1D69"/>
    <w:rsid w:val="005E1716"/>
    <w:rsid w:val="00620D21"/>
    <w:rsid w:val="006B7F43"/>
    <w:rsid w:val="006E3057"/>
    <w:rsid w:val="00716A8C"/>
    <w:rsid w:val="00745D35"/>
    <w:rsid w:val="007507D4"/>
    <w:rsid w:val="007805DB"/>
    <w:rsid w:val="00781771"/>
    <w:rsid w:val="00796BA9"/>
    <w:rsid w:val="0082072A"/>
    <w:rsid w:val="0084051C"/>
    <w:rsid w:val="00845136"/>
    <w:rsid w:val="00872A6B"/>
    <w:rsid w:val="0087712D"/>
    <w:rsid w:val="008F09C6"/>
    <w:rsid w:val="00900775"/>
    <w:rsid w:val="00911078"/>
    <w:rsid w:val="0091471E"/>
    <w:rsid w:val="00945095"/>
    <w:rsid w:val="00965952"/>
    <w:rsid w:val="009905BD"/>
    <w:rsid w:val="00995D49"/>
    <w:rsid w:val="009B024B"/>
    <w:rsid w:val="009E50E6"/>
    <w:rsid w:val="00A20EE8"/>
    <w:rsid w:val="00A3793A"/>
    <w:rsid w:val="00A436D7"/>
    <w:rsid w:val="00A5120B"/>
    <w:rsid w:val="00A557ED"/>
    <w:rsid w:val="00AB3293"/>
    <w:rsid w:val="00B61129"/>
    <w:rsid w:val="00BC68A4"/>
    <w:rsid w:val="00C00E84"/>
    <w:rsid w:val="00C2122A"/>
    <w:rsid w:val="00C925E5"/>
    <w:rsid w:val="00D23617"/>
    <w:rsid w:val="00D443E2"/>
    <w:rsid w:val="00DB4B89"/>
    <w:rsid w:val="00ED19D6"/>
    <w:rsid w:val="00F76D35"/>
    <w:rsid w:val="00FE3444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3A4B9"/>
  <w15:chartTrackingRefBased/>
  <w15:docId w15:val="{263DA0E3-E5EC-49E4-9183-866241A2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93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3793A"/>
    <w:pPr>
      <w:jc w:val="center"/>
    </w:pPr>
    <w:rPr>
      <w:rFonts w:ascii="Century" w:hAnsi="Century"/>
      <w:sz w:val="24"/>
    </w:rPr>
  </w:style>
  <w:style w:type="paragraph" w:styleId="a4">
    <w:name w:val="Closing"/>
    <w:basedOn w:val="a"/>
    <w:rsid w:val="00A3793A"/>
    <w:pPr>
      <w:jc w:val="right"/>
    </w:pPr>
    <w:rPr>
      <w:rFonts w:ascii="Century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(様式1-1)</vt:lpstr>
    </vt:vector>
  </TitlesOfParts>
  <Company>佐賀大学海洋エネルギー研究センター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(様式1-1)</dc:title>
  <dc:subject/>
  <dc:creator>有馬　博史</dc:creator>
  <cp:keywords/>
  <dc:description/>
  <cp:lastModifiedBy>HIROFUMI ARIMA</cp:lastModifiedBy>
  <cp:revision>2</cp:revision>
  <dcterms:created xsi:type="dcterms:W3CDTF">2025-12-26T02:55:00Z</dcterms:created>
  <dcterms:modified xsi:type="dcterms:W3CDTF">2025-12-26T02:55:00Z</dcterms:modified>
</cp:coreProperties>
</file>